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3045" w14:textId="1010261D" w:rsidR="00C626EF" w:rsidRDefault="00760D65" w:rsidP="00760D65">
      <w:pPr>
        <w:jc w:val="center"/>
        <w:rPr>
          <w:b/>
          <w:bCs/>
          <w:sz w:val="44"/>
          <w:szCs w:val="44"/>
        </w:rPr>
      </w:pPr>
      <w:r w:rsidRPr="00760D65">
        <w:rPr>
          <w:b/>
          <w:bCs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C6AF5DA" wp14:editId="30D2173D">
            <wp:simplePos x="0" y="0"/>
            <wp:positionH relativeFrom="column">
              <wp:posOffset>-320675</wp:posOffset>
            </wp:positionH>
            <wp:positionV relativeFrom="paragraph">
              <wp:posOffset>800100</wp:posOffset>
            </wp:positionV>
            <wp:extent cx="6370312" cy="5189220"/>
            <wp:effectExtent l="0" t="0" r="0" b="0"/>
            <wp:wrapTight wrapText="bothSides">
              <wp:wrapPolygon edited="0">
                <wp:start x="0" y="0"/>
                <wp:lineTo x="0" y="21489"/>
                <wp:lineTo x="21512" y="21489"/>
                <wp:lineTo x="21512" y="0"/>
                <wp:lineTo x="0" y="0"/>
              </wp:wrapPolygon>
            </wp:wrapTight>
            <wp:docPr id="1875737785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37785" name="Afbeelding 1" descr="Afbeelding met tekst, schermopname, Lettertyp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12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D65">
        <w:rPr>
          <w:b/>
          <w:bCs/>
          <w:sz w:val="44"/>
          <w:szCs w:val="44"/>
        </w:rPr>
        <w:t>Stappenplan bij een klacht</w:t>
      </w:r>
    </w:p>
    <w:p w14:paraId="63CBB3A0" w14:textId="77777777" w:rsidR="00760D65" w:rsidRDefault="00760D65" w:rsidP="00760D65">
      <w:pPr>
        <w:jc w:val="center"/>
        <w:rPr>
          <w:b/>
          <w:bCs/>
          <w:sz w:val="44"/>
          <w:szCs w:val="44"/>
        </w:rPr>
      </w:pPr>
    </w:p>
    <w:p w14:paraId="43FA6BC7" w14:textId="77777777" w:rsidR="00760D65" w:rsidRPr="00760D65" w:rsidRDefault="00760D65" w:rsidP="00760D65">
      <w:pPr>
        <w:jc w:val="center"/>
        <w:rPr>
          <w:b/>
          <w:bCs/>
          <w:sz w:val="44"/>
          <w:szCs w:val="44"/>
        </w:rPr>
      </w:pPr>
    </w:p>
    <w:sectPr w:rsidR="00760D65" w:rsidRPr="0076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65"/>
    <w:rsid w:val="00112237"/>
    <w:rsid w:val="004E7839"/>
    <w:rsid w:val="00760D65"/>
    <w:rsid w:val="00C626EF"/>
    <w:rsid w:val="00D4736C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450"/>
  <w15:chartTrackingRefBased/>
  <w15:docId w15:val="{C25AA9EB-6B5F-4A32-A5C1-06D88404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0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0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0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0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0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0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0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0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0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0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0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0D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0D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0D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0D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0D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0D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0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0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0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0D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0D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0D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0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0D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0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0B368EECEB43976090C8A02A4E74" ma:contentTypeVersion="16" ma:contentTypeDescription="Een nieuw document maken." ma:contentTypeScope="" ma:versionID="9965ef43c8bfdd4b77ddeeeb66546c27">
  <xsd:schema xmlns:xsd="http://www.w3.org/2001/XMLSchema" xmlns:xs="http://www.w3.org/2001/XMLSchema" xmlns:p="http://schemas.microsoft.com/office/2006/metadata/properties" xmlns:ns2="28eceb90-8a63-4598-a92c-87553275e8f1" xmlns:ns3="d31bf9aa-72b9-46fb-802f-f5b291c5a3eb" targetNamespace="http://schemas.microsoft.com/office/2006/metadata/properties" ma:root="true" ma:fieldsID="daea93bd981ba0da7730e814a49ece13" ns2:_="" ns3:_="">
    <xsd:import namespace="28eceb90-8a63-4598-a92c-87553275e8f1"/>
    <xsd:import namespace="d31bf9aa-72b9-46fb-802f-f5b291c5a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eb90-8a63-4598-a92c-87553275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977d99-9b75-4215-bf49-9ecd7fd43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f9aa-72b9-46fb-802f-f5b291c5a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a2c74e-083c-4d57-b200-d2555ccacea9}" ma:internalName="TaxCatchAll" ma:showField="CatchAllData" ma:web="d31bf9aa-72b9-46fb-802f-f5b291c5a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ceb90-8a63-4598-a92c-87553275e8f1">
      <Terms xmlns="http://schemas.microsoft.com/office/infopath/2007/PartnerControls"/>
    </lcf76f155ced4ddcb4097134ff3c332f>
    <TaxCatchAll xmlns="d31bf9aa-72b9-46fb-802f-f5b291c5a3eb" xsi:nil="true"/>
  </documentManagement>
</p:properties>
</file>

<file path=customXml/itemProps1.xml><?xml version="1.0" encoding="utf-8"?>
<ds:datastoreItem xmlns:ds="http://schemas.openxmlformats.org/officeDocument/2006/customXml" ds:itemID="{73934DCE-15DF-4183-B31C-56A7957B1AEC}"/>
</file>

<file path=customXml/itemProps2.xml><?xml version="1.0" encoding="utf-8"?>
<ds:datastoreItem xmlns:ds="http://schemas.openxmlformats.org/officeDocument/2006/customXml" ds:itemID="{A77B29FC-36CB-43B4-BCF4-70A2AD04907C}"/>
</file>

<file path=customXml/itemProps3.xml><?xml version="1.0" encoding="utf-8"?>
<ds:datastoreItem xmlns:ds="http://schemas.openxmlformats.org/officeDocument/2006/customXml" ds:itemID="{FC22071F-2ED9-4DA1-BAFC-B4E9A6D91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Marie-Antoinette | VBAG</dc:creator>
  <cp:keywords/>
  <dc:description/>
  <cp:lastModifiedBy>Marie-Antoinette | VBAG</cp:lastModifiedBy>
  <cp:revision>1</cp:revision>
  <dcterms:created xsi:type="dcterms:W3CDTF">2025-01-14T13:19:00Z</dcterms:created>
  <dcterms:modified xsi:type="dcterms:W3CDTF">2025-01-14T13:21:00Z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0x01010000390B368EECEB43976090C8A02A4E74</vt:lpwstr>
  </property>
</Properties>
</file>